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13.10.2023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Чаузова Елена Евгеньевна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246304958037</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6 000 (шесть тысяч) рублей 00 копеек за 1 (один) тренинг Продвинутого курса продолжительностью 3 (три) академических часа;</w:t>
        <w:br/>
        <w:t>40 000 (сорок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40 000 (сорок тысяч) рублей за 1 (один) тренинг Продвинутого курса продолжительностью 20 (двадцать) академических часов;</w:t>
        <w:br/>
        <w:t>6 000 (шесть тысяч) рублей 00 копеек за одну практическую групповую консультацию в формате супервизий (Гс).</w:t>
        <w:br/>
        <w:t>2 500 (две тысячи пятьсот) рублей 00 копеек за одну практическую индивидуальную консультацию в формате супервизий БК.</w:t>
        <w:br/>
        <w:t>3 000 (три тысячи) рублей 00 копеек за 1 (одну) индивидуальную информационную симуляционную консультацию.</w:t>
        <w:br/>
        <w:t>3 000 (три тысячи)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Чаузова Елена Евгеньевна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246304958037</w:t>
              <w:br/>
              <w:t>ОГРНИП 323470400109071</w:t>
              <w:br/>
              <w:t>Паспорт: Серия 0417 № 108845, кем выдан: Отделением УФМС России по Красноярскому краю и Республике Тыва в Железнодорожном районе г. Красноярска, дата выдачи: 2017-06-11</w:t>
              <w:br/>
              <w:t>Адрес: Ленинградская область, гор.Мурино, ул.Шувалова д.16/9 кв.482</w:t>
              <w:br/>
              <w:t>Банк: ФИЛИАЛ «САНКТ-ПЕТЕРБУРГСКИЙ» АО «АЛЬФА-БАНК»</w:t>
              <w:br/>
              <w:t>БИК 044030786</w:t>
              <w:br/>
              <w:t>р/с 40802810332230005462</w:t>
              <w:br/>
              <w:t>к/с 30101810600000000786</w:t>
              <w:br/>
              <w:t>E-mail: echauzova@gmail.com</w:t>
              <w:br/>
              <w:t>Тел.: 79650884049</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Чаузова Елена Евгеньевна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13.10.2023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Техники и Навыки (ТиН) Продвинутый курс:</w:t>
              <w:br/>
              <w:t>ТиН 1. Построение психотерапевтического альянса с трудными клиентами. Техники КПТ по работе с расстройствами личности.</w:t>
              <w:br/>
              <w:t>ТиН 2. Концептуализация АКПП.</w:t>
              <w:br/>
              <w:t>ТиН 3. Практика схема-терапии.</w:t>
              <w:br/>
              <w:t>ТиН 4. Терапия эмоциональных схем в практике специалиста.</w:t>
              <w:br/>
              <w:t>ТиН 5. Диспуты в РЭПТ.</w:t>
              <w:br/>
              <w:t>ТиН 6. КПТ ПТСР.</w:t>
              <w:br/>
              <w:t>ТиН 7. КПТ расстройств пищевого поведения.</w:t>
              <w:br/>
              <w:t>ТиН 8. Применение терапии в одну сессию.</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Трудные клиентские случаи. Помощь концептуализации, интервизии и супервизии.</w:t>
              <w:br/>
              <w:t>2. Методология и технология АКПП.</w:t>
              <w:br/>
              <w:t>3. Основы схема-терапии.</w:t>
              <w:br/>
              <w:t>4. Терапия эмоциональных схем Роберта Лихи.</w:t>
              <w:br/>
              <w:t>5. Специфика диагностики и терапевтических интервенций в РЭПТ.</w:t>
              <w:br/>
              <w:t>6. Когнитивно-поведенческая психотерапия ПТСР и расстройств, связанных со стрессом.</w:t>
              <w:br/>
              <w:t>7. КПТ расстройств пищевого поведения.</w:t>
              <w:br/>
              <w:t>8. КПТ психосоматических расстройств.</w:t>
              <w:br/>
              <w:t>9. КПТ обсессивно-компульсивного расстройства.</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Чаузова Елена Евгеньевна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246304958037</w:t>
              <w:br/>
              <w:t>ОГРНИП 323470400109071</w:t>
              <w:br/>
              <w:t>Паспорт: Серия 0417 № 108845, кем выдан: Отделением УФМС России по Красноярскому краю и Республике Тыва в Железнодорожном районе г. Красноярска, дата выдачи: 2017-06-11</w:t>
              <w:br/>
              <w:t>Адрес: Ленинградская область, гор.Мурино, ул.Шувалова д.16/9 кв.482</w:t>
              <w:br/>
              <w:t>Банк: ФИЛИАЛ «САНКТ-ПЕТЕРБУРГСКИЙ» АО «АЛЬФА-БАНК»</w:t>
              <w:br/>
              <w:t>БИК 044030786</w:t>
              <w:br/>
              <w:t>р/с 40802810332230005462</w:t>
              <w:br/>
              <w:t>к/с 30101810600000000786</w:t>
              <w:br/>
              <w:t>E-mail: echauzova@gmail.com</w:t>
              <w:br/>
              <w:t>Тел.: 79650884049</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Чаузова Елена Евгеньевна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13.10.2023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13.10.2023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Чаузова Елена Евгеньевна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Чаузова Елена Евгеньевна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13.10.2023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13.10.2023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